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5249"/>
      </w:tblGrid>
      <w:tr w:rsidR="0053269A" w:rsidRPr="001D62B4" w14:paraId="393E1056" w14:textId="77777777" w:rsidTr="00421C76">
        <w:tc>
          <w:tcPr>
            <w:tcW w:w="9524" w:type="dxa"/>
            <w:gridSpan w:val="2"/>
            <w:shd w:val="clear" w:color="auto" w:fill="8DB3E2"/>
          </w:tcPr>
          <w:p w14:paraId="43C35FC6" w14:textId="68192FBD" w:rsidR="0053269A" w:rsidRPr="0011610B" w:rsidRDefault="005C652A" w:rsidP="0011610B">
            <w:pPr>
              <w:spacing w:before="120" w:after="120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SEMESTRALNO </w:t>
            </w:r>
            <w:r w:rsidR="0011610B" w:rsidRPr="0011610B">
              <w:rPr>
                <w:rFonts w:ascii="Cambria" w:hAnsi="Cambria"/>
                <w:b/>
                <w:sz w:val="28"/>
              </w:rPr>
              <w:t>IZVJEŠ</w:t>
            </w:r>
            <w:r>
              <w:rPr>
                <w:rFonts w:ascii="Cambria" w:hAnsi="Cambria"/>
                <w:b/>
                <w:sz w:val="28"/>
              </w:rPr>
              <w:t>ĆE</w:t>
            </w:r>
            <w:r w:rsidR="0011610B" w:rsidRPr="0011610B">
              <w:rPr>
                <w:rFonts w:ascii="Cambria" w:hAnsi="Cambria"/>
                <w:b/>
                <w:sz w:val="28"/>
              </w:rPr>
              <w:t xml:space="preserve"> MENTORA O </w:t>
            </w:r>
            <w:r w:rsidR="00951B7B">
              <w:rPr>
                <w:rFonts w:ascii="Cambria" w:hAnsi="Cambria"/>
                <w:b/>
                <w:sz w:val="28"/>
              </w:rPr>
              <w:t>RADU</w:t>
            </w:r>
            <w:r w:rsidR="0011610B" w:rsidRPr="0011610B">
              <w:rPr>
                <w:rFonts w:ascii="Cambria" w:hAnsi="Cambria"/>
                <w:b/>
                <w:sz w:val="28"/>
              </w:rPr>
              <w:t xml:space="preserve"> DOKTORANDA</w:t>
            </w:r>
          </w:p>
        </w:tc>
      </w:tr>
      <w:tr w:rsidR="0053269A" w:rsidRPr="001D62B4" w14:paraId="79C5A781" w14:textId="77777777" w:rsidTr="00421C76">
        <w:trPr>
          <w:trHeight w:val="223"/>
        </w:trPr>
        <w:tc>
          <w:tcPr>
            <w:tcW w:w="9524" w:type="dxa"/>
            <w:gridSpan w:val="2"/>
          </w:tcPr>
          <w:p w14:paraId="1D05922E" w14:textId="77777777" w:rsidR="0053269A" w:rsidRPr="001D62B4" w:rsidRDefault="0053269A" w:rsidP="00421C76">
            <w:pPr>
              <w:jc w:val="center"/>
              <w:rPr>
                <w:rFonts w:ascii="Cambria" w:hAnsi="Cambria"/>
              </w:rPr>
            </w:pPr>
          </w:p>
        </w:tc>
      </w:tr>
      <w:tr w:rsidR="0053269A" w:rsidRPr="001D62B4" w14:paraId="6215B2DF" w14:textId="77777777" w:rsidTr="00944E6A">
        <w:tc>
          <w:tcPr>
            <w:tcW w:w="9524" w:type="dxa"/>
            <w:gridSpan w:val="2"/>
            <w:shd w:val="clear" w:color="auto" w:fill="B4C6E7" w:themeFill="accent1" w:themeFillTint="66"/>
          </w:tcPr>
          <w:p w14:paraId="2EB7F3EE" w14:textId="77777777" w:rsidR="0053269A" w:rsidRPr="00134DD8" w:rsidRDefault="0011610B" w:rsidP="0011610B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PODACI O MENTORU</w:t>
            </w:r>
          </w:p>
        </w:tc>
      </w:tr>
      <w:tr w:rsidR="00D94290" w:rsidRPr="001D62B4" w14:paraId="40B73A14" w14:textId="77777777" w:rsidTr="00894040">
        <w:tc>
          <w:tcPr>
            <w:tcW w:w="4275" w:type="dxa"/>
            <w:vAlign w:val="center"/>
          </w:tcPr>
          <w:p w14:paraId="757C04CD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Ime i prezime</w:t>
            </w:r>
          </w:p>
        </w:tc>
        <w:tc>
          <w:tcPr>
            <w:tcW w:w="5249" w:type="dxa"/>
            <w:vAlign w:val="center"/>
          </w:tcPr>
          <w:p w14:paraId="31D12CFA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D94290" w:rsidRPr="001D62B4" w14:paraId="3703109E" w14:textId="77777777" w:rsidTr="00894040">
        <w:tc>
          <w:tcPr>
            <w:tcW w:w="4275" w:type="dxa"/>
            <w:vAlign w:val="center"/>
          </w:tcPr>
          <w:p w14:paraId="503BE123" w14:textId="01D45CB9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Znanstveno – nastavno </w:t>
            </w:r>
            <w:r w:rsidR="004E5486">
              <w:rPr>
                <w:rFonts w:ascii="Cambria" w:hAnsi="Cambria"/>
                <w:sz w:val="22"/>
                <w:szCs w:val="22"/>
              </w:rPr>
              <w:t>radno mjesto</w:t>
            </w:r>
            <w:r w:rsidRPr="001D62B4">
              <w:rPr>
                <w:rFonts w:ascii="Cambria" w:hAnsi="Cambria"/>
                <w:sz w:val="22"/>
                <w:szCs w:val="22"/>
              </w:rPr>
              <w:t xml:space="preserve"> /</w:t>
            </w:r>
            <w:r w:rsidR="0089404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62B4">
              <w:rPr>
                <w:rFonts w:ascii="Cambria" w:hAnsi="Cambria"/>
                <w:sz w:val="22"/>
                <w:szCs w:val="22"/>
              </w:rPr>
              <w:t>znanstveno polje</w:t>
            </w:r>
          </w:p>
        </w:tc>
        <w:tc>
          <w:tcPr>
            <w:tcW w:w="5249" w:type="dxa"/>
            <w:vAlign w:val="center"/>
          </w:tcPr>
          <w:p w14:paraId="2438EDAF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94290" w:rsidRPr="001D62B4" w14:paraId="2FB5AE72" w14:textId="77777777" w:rsidTr="00894040">
        <w:tc>
          <w:tcPr>
            <w:tcW w:w="4275" w:type="dxa"/>
            <w:vAlign w:val="center"/>
          </w:tcPr>
          <w:p w14:paraId="0BA1402A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5249" w:type="dxa"/>
            <w:vAlign w:val="center"/>
          </w:tcPr>
          <w:p w14:paraId="442738AA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94290" w:rsidRPr="001D62B4" w14:paraId="4B38054B" w14:textId="77777777" w:rsidTr="00894040">
        <w:tc>
          <w:tcPr>
            <w:tcW w:w="4275" w:type="dxa"/>
            <w:vAlign w:val="center"/>
          </w:tcPr>
          <w:p w14:paraId="67F21956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Ustanova zaposlenja, država</w:t>
            </w:r>
          </w:p>
        </w:tc>
        <w:tc>
          <w:tcPr>
            <w:tcW w:w="5249" w:type="dxa"/>
            <w:vAlign w:val="center"/>
          </w:tcPr>
          <w:p w14:paraId="4DC2F4D9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A7752B" w:rsidRPr="001D62B4" w14:paraId="2CBC1C18" w14:textId="77777777" w:rsidTr="00A7752B">
        <w:tc>
          <w:tcPr>
            <w:tcW w:w="9524" w:type="dxa"/>
            <w:gridSpan w:val="2"/>
            <w:shd w:val="clear" w:color="auto" w:fill="B4C6E7" w:themeFill="accent1" w:themeFillTint="66"/>
            <w:vAlign w:val="center"/>
          </w:tcPr>
          <w:p w14:paraId="3F2FEDA1" w14:textId="77777777" w:rsidR="00A7752B" w:rsidRPr="001D62B4" w:rsidRDefault="00A7752B" w:rsidP="00A7752B">
            <w:pPr>
              <w:spacing w:before="120" w:after="120"/>
              <w:jc w:val="center"/>
              <w:rPr>
                <w:rFonts w:ascii="Cambria" w:hAnsi="Cambria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 xml:space="preserve">PODACI </w:t>
            </w:r>
            <w:r>
              <w:rPr>
                <w:rFonts w:ascii="Cambria" w:hAnsi="Cambria"/>
                <w:b/>
                <w:sz w:val="22"/>
                <w:szCs w:val="22"/>
              </w:rPr>
              <w:t>O DOKTORANDU</w:t>
            </w:r>
          </w:p>
        </w:tc>
      </w:tr>
      <w:tr w:rsidR="00A7752B" w:rsidRPr="001D62B4" w14:paraId="050FE3F8" w14:textId="77777777" w:rsidTr="00894040">
        <w:tc>
          <w:tcPr>
            <w:tcW w:w="4275" w:type="dxa"/>
            <w:vAlign w:val="center"/>
          </w:tcPr>
          <w:p w14:paraId="478EA00E" w14:textId="77777777" w:rsidR="00A7752B" w:rsidRPr="001D62B4" w:rsidRDefault="00A7752B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Doktorand/doktorandica</w:t>
            </w:r>
          </w:p>
        </w:tc>
        <w:tc>
          <w:tcPr>
            <w:tcW w:w="5249" w:type="dxa"/>
            <w:vAlign w:val="center"/>
          </w:tcPr>
          <w:p w14:paraId="459F2309" w14:textId="77777777" w:rsidR="00A7752B" w:rsidRPr="001D62B4" w:rsidRDefault="00A7752B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A7752B" w:rsidRPr="001D62B4" w14:paraId="1504FD86" w14:textId="77777777" w:rsidTr="00894040">
        <w:tc>
          <w:tcPr>
            <w:tcW w:w="4275" w:type="dxa"/>
            <w:vAlign w:val="center"/>
          </w:tcPr>
          <w:p w14:paraId="4DA95073" w14:textId="77777777" w:rsidR="00A7752B" w:rsidRPr="001D62B4" w:rsidRDefault="00A7752B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Studijski modul</w:t>
            </w:r>
          </w:p>
        </w:tc>
        <w:tc>
          <w:tcPr>
            <w:tcW w:w="5249" w:type="dxa"/>
            <w:vAlign w:val="center"/>
          </w:tcPr>
          <w:p w14:paraId="73801DD2" w14:textId="77777777" w:rsidR="00A7752B" w:rsidRPr="001D62B4" w:rsidRDefault="00A7752B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A7752B" w:rsidRPr="001D62B4" w14:paraId="790AEC3E" w14:textId="77777777" w:rsidTr="00894040">
        <w:tc>
          <w:tcPr>
            <w:tcW w:w="4275" w:type="dxa"/>
            <w:vAlign w:val="center"/>
          </w:tcPr>
          <w:p w14:paraId="7B7EB772" w14:textId="07DA9887" w:rsidR="00A7752B" w:rsidRPr="001D62B4" w:rsidRDefault="00A7752B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Semestar za koji se podnosi</w:t>
            </w:r>
            <w:r w:rsidR="005E5465">
              <w:rPr>
                <w:rFonts w:ascii="Cambria" w:hAnsi="Cambria"/>
                <w:sz w:val="22"/>
                <w:szCs w:val="22"/>
              </w:rPr>
              <w:t xml:space="preserve"> izvješ</w:t>
            </w:r>
            <w:r w:rsidR="005C652A">
              <w:rPr>
                <w:rFonts w:ascii="Cambria" w:hAnsi="Cambria"/>
                <w:sz w:val="22"/>
                <w:szCs w:val="22"/>
              </w:rPr>
              <w:t>će</w:t>
            </w:r>
          </w:p>
        </w:tc>
        <w:tc>
          <w:tcPr>
            <w:tcW w:w="5249" w:type="dxa"/>
            <w:vAlign w:val="center"/>
          </w:tcPr>
          <w:p w14:paraId="47509257" w14:textId="77777777" w:rsidR="00A7752B" w:rsidRPr="001D62B4" w:rsidRDefault="00A7752B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53269A" w:rsidRPr="001D62B4" w14:paraId="618864CB" w14:textId="77777777" w:rsidTr="00421C76">
        <w:tc>
          <w:tcPr>
            <w:tcW w:w="9524" w:type="dxa"/>
            <w:gridSpan w:val="2"/>
            <w:shd w:val="clear" w:color="auto" w:fill="BDD6EE"/>
            <w:vAlign w:val="center"/>
          </w:tcPr>
          <w:p w14:paraId="33160228" w14:textId="4C290641" w:rsidR="0053269A" w:rsidRDefault="0011610B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NAPREDAK RADA DOKTORANDA NA IZRADI DOKTORSK</w:t>
            </w:r>
            <w:r w:rsidR="004E5486">
              <w:rPr>
                <w:rFonts w:ascii="Cambria" w:hAnsi="Cambria"/>
                <w:b/>
                <w:sz w:val="22"/>
                <w:szCs w:val="22"/>
              </w:rPr>
              <w:t>OG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E5486">
              <w:rPr>
                <w:rFonts w:ascii="Cambria" w:hAnsi="Cambria"/>
                <w:b/>
                <w:sz w:val="22"/>
                <w:szCs w:val="22"/>
              </w:rPr>
              <w:t>RADA</w:t>
            </w:r>
          </w:p>
          <w:p w14:paraId="6E5D8747" w14:textId="30DBEBC8" w:rsidR="008666A1" w:rsidRDefault="00F10BB2" w:rsidP="00620205">
            <w:pPr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(</w:t>
            </w:r>
            <w:r w:rsidR="00D636D9">
              <w:rPr>
                <w:rFonts w:ascii="Cambria" w:hAnsi="Cambria"/>
                <w:i/>
                <w:sz w:val="22"/>
              </w:rPr>
              <w:t xml:space="preserve">Napomena: </w:t>
            </w:r>
            <w:r w:rsidR="00620205" w:rsidRPr="00620205">
              <w:rPr>
                <w:rFonts w:ascii="Cambria" w:hAnsi="Cambria"/>
                <w:i/>
                <w:sz w:val="22"/>
              </w:rPr>
              <w:t>Ov</w:t>
            </w:r>
            <w:r w:rsidR="005C652A">
              <w:rPr>
                <w:rFonts w:ascii="Cambria" w:hAnsi="Cambria"/>
                <w:i/>
                <w:sz w:val="22"/>
              </w:rPr>
              <w:t>o</w:t>
            </w:r>
            <w:r w:rsidR="00620205" w:rsidRPr="00620205">
              <w:rPr>
                <w:rFonts w:ascii="Cambria" w:hAnsi="Cambria"/>
                <w:i/>
                <w:sz w:val="22"/>
              </w:rPr>
              <w:t xml:space="preserve"> se izvješ</w:t>
            </w:r>
            <w:r w:rsidR="005C652A">
              <w:rPr>
                <w:rFonts w:ascii="Cambria" w:hAnsi="Cambria"/>
                <w:i/>
                <w:sz w:val="22"/>
              </w:rPr>
              <w:t>će</w:t>
            </w:r>
            <w:r w:rsidR="00620205" w:rsidRPr="00620205">
              <w:rPr>
                <w:rFonts w:ascii="Cambria" w:hAnsi="Cambria"/>
                <w:i/>
                <w:sz w:val="22"/>
              </w:rPr>
              <w:t xml:space="preserve"> podnosi od strane mentora </w:t>
            </w:r>
            <w:r>
              <w:rPr>
                <w:rFonts w:ascii="Cambria" w:hAnsi="Cambria"/>
                <w:i/>
                <w:sz w:val="22"/>
              </w:rPr>
              <w:t>i</w:t>
            </w:r>
            <w:r w:rsidR="008666A1">
              <w:rPr>
                <w:rFonts w:ascii="Cambria" w:hAnsi="Cambria"/>
                <w:i/>
                <w:sz w:val="22"/>
              </w:rPr>
              <w:t>, u kratkim crtama, sadržava opis doktorandov</w:t>
            </w:r>
            <w:r w:rsidR="00FA2809">
              <w:rPr>
                <w:rFonts w:ascii="Cambria" w:hAnsi="Cambria"/>
                <w:i/>
                <w:sz w:val="22"/>
              </w:rPr>
              <w:t>og rada</w:t>
            </w:r>
            <w:r w:rsidR="00B83BA3">
              <w:rPr>
                <w:rFonts w:ascii="Cambria" w:hAnsi="Cambria"/>
                <w:i/>
                <w:sz w:val="22"/>
              </w:rPr>
              <w:t xml:space="preserve"> </w:t>
            </w:r>
            <w:r w:rsidR="00EB70B5">
              <w:rPr>
                <w:rFonts w:ascii="Cambria" w:hAnsi="Cambria"/>
                <w:i/>
                <w:sz w:val="22"/>
              </w:rPr>
              <w:t xml:space="preserve">na </w:t>
            </w:r>
            <w:r w:rsidR="008666A1">
              <w:rPr>
                <w:rFonts w:ascii="Cambria" w:hAnsi="Cambria"/>
                <w:i/>
                <w:sz w:val="22"/>
              </w:rPr>
              <w:t>doktorsko</w:t>
            </w:r>
            <w:r w:rsidR="004E5486">
              <w:rPr>
                <w:rFonts w:ascii="Cambria" w:hAnsi="Cambria"/>
                <w:i/>
                <w:sz w:val="22"/>
              </w:rPr>
              <w:t>m</w:t>
            </w:r>
            <w:r w:rsidR="008666A1">
              <w:rPr>
                <w:rFonts w:ascii="Cambria" w:hAnsi="Cambria"/>
                <w:i/>
                <w:sz w:val="22"/>
              </w:rPr>
              <w:t xml:space="preserve"> </w:t>
            </w:r>
            <w:r w:rsidR="004E5486">
              <w:rPr>
                <w:rFonts w:ascii="Cambria" w:hAnsi="Cambria"/>
                <w:i/>
                <w:sz w:val="22"/>
              </w:rPr>
              <w:t>radu</w:t>
            </w:r>
            <w:r w:rsidR="008666A1">
              <w:rPr>
                <w:rFonts w:ascii="Cambria" w:hAnsi="Cambria"/>
                <w:i/>
                <w:sz w:val="22"/>
              </w:rPr>
              <w:t xml:space="preserve">. </w:t>
            </w:r>
            <w:r w:rsidR="008666A1" w:rsidRPr="00620205">
              <w:rPr>
                <w:rFonts w:ascii="Cambria" w:hAnsi="Cambria"/>
                <w:i/>
                <w:sz w:val="22"/>
              </w:rPr>
              <w:t xml:space="preserve">Aktivnosti koje se navode odnose se na </w:t>
            </w:r>
            <w:r w:rsidR="00FD0F84">
              <w:rPr>
                <w:rFonts w:ascii="Cambria" w:hAnsi="Cambria"/>
                <w:i/>
                <w:sz w:val="22"/>
              </w:rPr>
              <w:t xml:space="preserve">doktorandov </w:t>
            </w:r>
            <w:r w:rsidR="008666A1" w:rsidRPr="00620205">
              <w:rPr>
                <w:rFonts w:ascii="Cambria" w:hAnsi="Cambria"/>
                <w:i/>
                <w:sz w:val="22"/>
              </w:rPr>
              <w:t>rad tijekom semestra čije je obaveze doktorand ispunio</w:t>
            </w:r>
            <w:r w:rsidR="008666A1">
              <w:rPr>
                <w:rFonts w:ascii="Cambria" w:hAnsi="Cambria"/>
                <w:i/>
                <w:sz w:val="22"/>
              </w:rPr>
              <w:t>,</w:t>
            </w:r>
            <w:r w:rsidR="008666A1" w:rsidRPr="00620205">
              <w:rPr>
                <w:rFonts w:ascii="Cambria" w:hAnsi="Cambria"/>
                <w:i/>
                <w:sz w:val="22"/>
              </w:rPr>
              <w:t xml:space="preserve"> </w:t>
            </w:r>
            <w:r w:rsidR="00E11489">
              <w:rPr>
                <w:rFonts w:ascii="Cambria" w:hAnsi="Cambria"/>
                <w:i/>
                <w:sz w:val="22"/>
              </w:rPr>
              <w:t>odnosno</w:t>
            </w:r>
            <w:r w:rsidR="008666A1" w:rsidRPr="00620205">
              <w:rPr>
                <w:rFonts w:ascii="Cambria" w:hAnsi="Cambria"/>
                <w:i/>
                <w:sz w:val="22"/>
              </w:rPr>
              <w:t xml:space="preserve"> stekao uvjete za upis u predstojeći semestar</w:t>
            </w:r>
            <w:r w:rsidR="008666A1">
              <w:rPr>
                <w:rFonts w:ascii="Cambria" w:hAnsi="Cambria"/>
                <w:i/>
                <w:sz w:val="22"/>
              </w:rPr>
              <w:t xml:space="preserve">. Izvješće se podnosi za upis u III., IV., V. i VI. </w:t>
            </w:r>
            <w:r w:rsidR="00FD4DBE">
              <w:rPr>
                <w:rFonts w:ascii="Cambria" w:hAnsi="Cambria"/>
                <w:i/>
                <w:sz w:val="22"/>
              </w:rPr>
              <w:t>semestar)</w:t>
            </w:r>
          </w:p>
          <w:p w14:paraId="151BAB54" w14:textId="77777777" w:rsidR="00620205" w:rsidRPr="00134DD8" w:rsidRDefault="00620205" w:rsidP="001F1DD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3269A" w:rsidRPr="001D62B4" w14:paraId="4B66D77D" w14:textId="77777777" w:rsidTr="00421C76">
        <w:trPr>
          <w:trHeight w:val="344"/>
        </w:trPr>
        <w:tc>
          <w:tcPr>
            <w:tcW w:w="9524" w:type="dxa"/>
            <w:gridSpan w:val="2"/>
            <w:shd w:val="clear" w:color="auto" w:fill="FFFFFF"/>
            <w:vAlign w:val="center"/>
          </w:tcPr>
          <w:p w14:paraId="488FB130" w14:textId="77777777" w:rsidR="0053269A" w:rsidRDefault="0053269A" w:rsidP="00421C76">
            <w:pPr>
              <w:rPr>
                <w:rFonts w:ascii="Cambria" w:hAnsi="Cambria"/>
                <w:b/>
              </w:rPr>
            </w:pPr>
          </w:p>
          <w:p w14:paraId="4B8D586D" w14:textId="77777777" w:rsidR="000A2440" w:rsidRDefault="000A2440" w:rsidP="00421C76">
            <w:pPr>
              <w:rPr>
                <w:rFonts w:ascii="Cambria" w:hAnsi="Cambria"/>
                <w:b/>
              </w:rPr>
            </w:pPr>
          </w:p>
          <w:p w14:paraId="08862D36" w14:textId="77777777" w:rsidR="000A2440" w:rsidRDefault="000A2440" w:rsidP="00421C76">
            <w:pPr>
              <w:rPr>
                <w:rFonts w:ascii="Cambria" w:hAnsi="Cambria"/>
                <w:b/>
              </w:rPr>
            </w:pPr>
          </w:p>
          <w:p w14:paraId="1E811B67" w14:textId="77777777" w:rsidR="000A2440" w:rsidRDefault="000A2440" w:rsidP="00421C76">
            <w:pPr>
              <w:rPr>
                <w:rFonts w:ascii="Cambria" w:hAnsi="Cambria"/>
                <w:b/>
              </w:rPr>
            </w:pPr>
          </w:p>
          <w:p w14:paraId="5A050D64" w14:textId="77777777" w:rsidR="000A2440" w:rsidRDefault="000A2440" w:rsidP="00421C76">
            <w:pPr>
              <w:rPr>
                <w:rFonts w:ascii="Cambria" w:hAnsi="Cambria"/>
                <w:b/>
              </w:rPr>
            </w:pPr>
          </w:p>
          <w:p w14:paraId="0EDFA067" w14:textId="77777777" w:rsidR="000A2440" w:rsidRDefault="000A2440" w:rsidP="00421C76">
            <w:pPr>
              <w:rPr>
                <w:rFonts w:ascii="Cambria" w:hAnsi="Cambria"/>
                <w:b/>
              </w:rPr>
            </w:pPr>
          </w:p>
          <w:p w14:paraId="3419588D" w14:textId="77777777" w:rsidR="000A2440" w:rsidRPr="001D62B4" w:rsidRDefault="000A2440" w:rsidP="00421C76">
            <w:pPr>
              <w:rPr>
                <w:rFonts w:ascii="Cambria" w:hAnsi="Cambria"/>
                <w:b/>
              </w:rPr>
            </w:pPr>
          </w:p>
        </w:tc>
      </w:tr>
      <w:tr w:rsidR="0053269A" w:rsidRPr="001D62B4" w14:paraId="7DF696F7" w14:textId="77777777" w:rsidTr="00421C76">
        <w:trPr>
          <w:trHeight w:val="728"/>
        </w:trPr>
        <w:tc>
          <w:tcPr>
            <w:tcW w:w="9524" w:type="dxa"/>
            <w:gridSpan w:val="2"/>
            <w:vAlign w:val="center"/>
          </w:tcPr>
          <w:p w14:paraId="4365AE14" w14:textId="77777777" w:rsidR="002F258D" w:rsidRPr="002F258D" w:rsidRDefault="008C7D7A" w:rsidP="008C7D7A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="002F258D" w:rsidRPr="002F258D">
              <w:rPr>
                <w:rFonts w:ascii="Cambria" w:hAnsi="Cambria"/>
                <w:sz w:val="22"/>
                <w:szCs w:val="22"/>
              </w:rPr>
              <w:t>Mentor</w:t>
            </w:r>
          </w:p>
          <w:p w14:paraId="2ED3FCAC" w14:textId="77777777" w:rsidR="00B80CD1" w:rsidRDefault="008C7D7A" w:rsidP="008C7D7A">
            <w:pPr>
              <w:spacing w:before="120" w:after="120"/>
              <w:ind w:right="-182"/>
              <w:jc w:val="center"/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 xml:space="preserve">                                                                                   </w:t>
            </w:r>
            <w:r w:rsidR="002F258D" w:rsidRPr="002F258D">
              <w:rPr>
                <w:rFonts w:ascii="Lucida Handwriting" w:hAnsi="Lucida Handwriting"/>
                <w:sz w:val="22"/>
                <w:szCs w:val="22"/>
              </w:rPr>
              <w:t>Vlastoru</w:t>
            </w:r>
            <w:r w:rsidR="002F258D" w:rsidRPr="002F258D">
              <w:rPr>
                <w:rFonts w:ascii="Cambria" w:hAnsi="Cambria" w:cs="Cambria"/>
                <w:sz w:val="22"/>
                <w:szCs w:val="22"/>
              </w:rPr>
              <w:t>č</w:t>
            </w:r>
            <w:r w:rsidR="002F258D" w:rsidRPr="002F258D">
              <w:rPr>
                <w:rFonts w:ascii="Lucida Handwriting" w:hAnsi="Lucida Handwriting"/>
                <w:sz w:val="22"/>
                <w:szCs w:val="22"/>
              </w:rPr>
              <w:t>ni potpis</w:t>
            </w:r>
          </w:p>
          <w:p w14:paraId="1591304C" w14:textId="7AB5D8E7" w:rsidR="0053269A" w:rsidRPr="00B80CD1" w:rsidRDefault="008C7D7A" w:rsidP="008C7D7A">
            <w:pPr>
              <w:spacing w:before="120" w:after="120"/>
              <w:ind w:right="-182"/>
              <w:jc w:val="center"/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="00DF1EE0">
              <w:rPr>
                <w:rFonts w:ascii="Cambria" w:hAnsi="Cambria"/>
                <w:sz w:val="22"/>
                <w:szCs w:val="22"/>
              </w:rPr>
              <w:t>akad</w:t>
            </w:r>
            <w:proofErr w:type="spellEnd"/>
            <w:r w:rsidR="00DF1EE0">
              <w:rPr>
                <w:rFonts w:ascii="Cambria" w:hAnsi="Cambria"/>
                <w:sz w:val="22"/>
                <w:szCs w:val="22"/>
              </w:rPr>
              <w:t>. tit.</w:t>
            </w:r>
            <w:bookmarkStart w:id="0" w:name="_GoBack"/>
            <w:bookmarkEnd w:id="0"/>
            <w:r w:rsidR="002F258D" w:rsidRPr="002F258D">
              <w:rPr>
                <w:rFonts w:ascii="Cambria" w:hAnsi="Cambria"/>
                <w:sz w:val="22"/>
                <w:szCs w:val="22"/>
              </w:rPr>
              <w:t xml:space="preserve"> Ime Prezime</w:t>
            </w:r>
          </w:p>
        </w:tc>
      </w:tr>
      <w:tr w:rsidR="009341B8" w:rsidRPr="001D62B4" w14:paraId="7FE139D4" w14:textId="77777777" w:rsidTr="000725EF">
        <w:trPr>
          <w:trHeight w:val="728"/>
        </w:trPr>
        <w:tc>
          <w:tcPr>
            <w:tcW w:w="4275" w:type="dxa"/>
            <w:vAlign w:val="center"/>
          </w:tcPr>
          <w:p w14:paraId="780A8D3E" w14:textId="77777777" w:rsidR="009341B8" w:rsidRPr="00134DD8" w:rsidRDefault="009341B8" w:rsidP="009341B8">
            <w:pPr>
              <w:rPr>
                <w:rFonts w:ascii="Cambria" w:hAnsi="Cambria"/>
                <w:sz w:val="22"/>
                <w:szCs w:val="22"/>
              </w:rPr>
            </w:pPr>
            <w:r w:rsidRPr="00134DD8">
              <w:rPr>
                <w:rFonts w:ascii="Cambria" w:hAnsi="Cambria"/>
                <w:sz w:val="22"/>
                <w:szCs w:val="22"/>
              </w:rPr>
              <w:t xml:space="preserve">Mjesto i datum podnošenja </w:t>
            </w:r>
            <w:r>
              <w:rPr>
                <w:rFonts w:ascii="Cambria" w:hAnsi="Cambria"/>
                <w:sz w:val="22"/>
                <w:szCs w:val="22"/>
              </w:rPr>
              <w:t>Izvješća</w:t>
            </w:r>
          </w:p>
        </w:tc>
        <w:tc>
          <w:tcPr>
            <w:tcW w:w="5249" w:type="dxa"/>
            <w:vAlign w:val="center"/>
          </w:tcPr>
          <w:p w14:paraId="47D98C1E" w14:textId="77777777" w:rsidR="009341B8" w:rsidRPr="002E2174" w:rsidRDefault="009341B8" w:rsidP="009341B8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Rijeka, datum</w:t>
            </w:r>
          </w:p>
        </w:tc>
      </w:tr>
    </w:tbl>
    <w:p w14:paraId="7E747F89" w14:textId="77777777" w:rsidR="0053269A" w:rsidRDefault="0053269A"/>
    <w:p w14:paraId="564D9EFB" w14:textId="77777777" w:rsidR="00A7752B" w:rsidRDefault="00A7752B"/>
    <w:sectPr w:rsidR="00A7752B" w:rsidSect="00261E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525B0" w14:textId="77777777" w:rsidR="00343C04" w:rsidRDefault="00343C04">
      <w:r>
        <w:separator/>
      </w:r>
    </w:p>
  </w:endnote>
  <w:endnote w:type="continuationSeparator" w:id="0">
    <w:p w14:paraId="5890CA6F" w14:textId="77777777" w:rsidR="00343C04" w:rsidRDefault="0034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D931" w14:textId="77777777" w:rsidR="00BA21CA" w:rsidRDefault="005326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291EC4" w14:textId="77777777" w:rsidR="00BA21CA" w:rsidRDefault="00343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128B" w14:textId="77777777" w:rsidR="00343C04" w:rsidRDefault="00343C04">
      <w:r>
        <w:separator/>
      </w:r>
    </w:p>
  </w:footnote>
  <w:footnote w:type="continuationSeparator" w:id="0">
    <w:p w14:paraId="0714CCA9" w14:textId="77777777" w:rsidR="00343C04" w:rsidRDefault="0034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7F6D8A" w:rsidRPr="008F2FF2" w14:paraId="587B3010" w14:textId="77777777" w:rsidTr="00BA08EF">
      <w:tc>
        <w:tcPr>
          <w:tcW w:w="669" w:type="pct"/>
          <w:vAlign w:val="center"/>
        </w:tcPr>
        <w:p w14:paraId="1D4C3436" w14:textId="77777777" w:rsidR="007F6D8A" w:rsidRPr="008F2FF2" w:rsidRDefault="0053269A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2E649E63" wp14:editId="651D05EB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0F7BCA12" w14:textId="77777777" w:rsidR="007F6D8A" w:rsidRPr="00BA21CA" w:rsidRDefault="0053269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Sveučilište u Rijeci</w:t>
          </w:r>
        </w:p>
        <w:p w14:paraId="1B03CED6" w14:textId="77777777" w:rsidR="007F6D8A" w:rsidRPr="00BA21CA" w:rsidRDefault="0053269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Pomorski fakultet</w:t>
          </w:r>
        </w:p>
        <w:p w14:paraId="7C22A75A" w14:textId="6E1627CA" w:rsidR="007F6D8A" w:rsidRPr="008F2FF2" w:rsidRDefault="004E5486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>
            <w:rPr>
              <w:rFonts w:ascii="Cambria" w:hAnsi="Cambria"/>
              <w:b/>
              <w:color w:val="17365D"/>
              <w:sz w:val="22"/>
              <w:szCs w:val="22"/>
            </w:rPr>
            <w:t>Doktorski</w:t>
          </w:r>
          <w:r w:rsidR="0053269A" w:rsidRPr="00BA21CA">
            <w:rPr>
              <w:rFonts w:ascii="Cambria" w:hAnsi="Cambria"/>
              <w:b/>
              <w:color w:val="17365D"/>
              <w:sz w:val="22"/>
              <w:szCs w:val="22"/>
            </w:rPr>
            <w:t xml:space="preserve"> studij „Pomorstvo“</w:t>
          </w:r>
        </w:p>
      </w:tc>
    </w:tr>
  </w:tbl>
  <w:p w14:paraId="08EFC622" w14:textId="77777777" w:rsidR="00216488" w:rsidRPr="007F6D8A" w:rsidRDefault="00343C04">
    <w:pPr>
      <w:pStyle w:val="Header"/>
      <w:rPr>
        <w:rFonts w:ascii="Cambria" w:hAnsi="Cambria"/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E1866"/>
    <w:multiLevelType w:val="hybridMultilevel"/>
    <w:tmpl w:val="99DC27BE"/>
    <w:lvl w:ilvl="0" w:tplc="82FC928C">
      <w:start w:val="5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9A"/>
    <w:rsid w:val="000152C9"/>
    <w:rsid w:val="000463FD"/>
    <w:rsid w:val="000469A5"/>
    <w:rsid w:val="00057F65"/>
    <w:rsid w:val="00071903"/>
    <w:rsid w:val="000725EF"/>
    <w:rsid w:val="00093B3C"/>
    <w:rsid w:val="000A2440"/>
    <w:rsid w:val="000C367C"/>
    <w:rsid w:val="000D0484"/>
    <w:rsid w:val="000E089A"/>
    <w:rsid w:val="0010415D"/>
    <w:rsid w:val="0011610B"/>
    <w:rsid w:val="00117678"/>
    <w:rsid w:val="00124736"/>
    <w:rsid w:val="00143AEB"/>
    <w:rsid w:val="001653EC"/>
    <w:rsid w:val="001A6F52"/>
    <w:rsid w:val="001D24D7"/>
    <w:rsid w:val="001F1DD6"/>
    <w:rsid w:val="00227FF6"/>
    <w:rsid w:val="00274488"/>
    <w:rsid w:val="00275548"/>
    <w:rsid w:val="00276BFD"/>
    <w:rsid w:val="002859AC"/>
    <w:rsid w:val="00287222"/>
    <w:rsid w:val="002C0488"/>
    <w:rsid w:val="002C71C3"/>
    <w:rsid w:val="002C7C2B"/>
    <w:rsid w:val="002F258D"/>
    <w:rsid w:val="002F6090"/>
    <w:rsid w:val="003122ED"/>
    <w:rsid w:val="00320745"/>
    <w:rsid w:val="00343C04"/>
    <w:rsid w:val="00347181"/>
    <w:rsid w:val="00364D34"/>
    <w:rsid w:val="00382DAC"/>
    <w:rsid w:val="003B052E"/>
    <w:rsid w:val="003D7188"/>
    <w:rsid w:val="00417AA1"/>
    <w:rsid w:val="004417BA"/>
    <w:rsid w:val="00450922"/>
    <w:rsid w:val="00456089"/>
    <w:rsid w:val="00477BA1"/>
    <w:rsid w:val="004E5486"/>
    <w:rsid w:val="00516D83"/>
    <w:rsid w:val="00524A76"/>
    <w:rsid w:val="0053269A"/>
    <w:rsid w:val="00534D4C"/>
    <w:rsid w:val="00584F06"/>
    <w:rsid w:val="00585C11"/>
    <w:rsid w:val="005C652A"/>
    <w:rsid w:val="005E5465"/>
    <w:rsid w:val="00620205"/>
    <w:rsid w:val="006442BE"/>
    <w:rsid w:val="00651F2F"/>
    <w:rsid w:val="006B2715"/>
    <w:rsid w:val="006F7A1F"/>
    <w:rsid w:val="00782EB5"/>
    <w:rsid w:val="007A353F"/>
    <w:rsid w:val="007E71EE"/>
    <w:rsid w:val="008666A1"/>
    <w:rsid w:val="008870C7"/>
    <w:rsid w:val="00890050"/>
    <w:rsid w:val="00894040"/>
    <w:rsid w:val="008A32E7"/>
    <w:rsid w:val="008C7D7A"/>
    <w:rsid w:val="008D6D40"/>
    <w:rsid w:val="008E23FF"/>
    <w:rsid w:val="008F1294"/>
    <w:rsid w:val="009134DE"/>
    <w:rsid w:val="00924CBA"/>
    <w:rsid w:val="00930748"/>
    <w:rsid w:val="009341B8"/>
    <w:rsid w:val="00944E6A"/>
    <w:rsid w:val="00951B7B"/>
    <w:rsid w:val="0098557D"/>
    <w:rsid w:val="009B458B"/>
    <w:rsid w:val="009C0E73"/>
    <w:rsid w:val="00A55C84"/>
    <w:rsid w:val="00A7752B"/>
    <w:rsid w:val="00A811BF"/>
    <w:rsid w:val="00A85B7D"/>
    <w:rsid w:val="00A90BA0"/>
    <w:rsid w:val="00A9444A"/>
    <w:rsid w:val="00A95601"/>
    <w:rsid w:val="00B115C4"/>
    <w:rsid w:val="00B40FD2"/>
    <w:rsid w:val="00B50138"/>
    <w:rsid w:val="00B67BFB"/>
    <w:rsid w:val="00B70237"/>
    <w:rsid w:val="00B80CD1"/>
    <w:rsid w:val="00B83BA3"/>
    <w:rsid w:val="00BE4FB6"/>
    <w:rsid w:val="00C14971"/>
    <w:rsid w:val="00C22F0D"/>
    <w:rsid w:val="00C3163D"/>
    <w:rsid w:val="00C65F4E"/>
    <w:rsid w:val="00C865CC"/>
    <w:rsid w:val="00CA30E6"/>
    <w:rsid w:val="00CB09A9"/>
    <w:rsid w:val="00CF6284"/>
    <w:rsid w:val="00D03A7C"/>
    <w:rsid w:val="00D35912"/>
    <w:rsid w:val="00D636D9"/>
    <w:rsid w:val="00D94290"/>
    <w:rsid w:val="00DA2F44"/>
    <w:rsid w:val="00DF1EE0"/>
    <w:rsid w:val="00DF5718"/>
    <w:rsid w:val="00E01676"/>
    <w:rsid w:val="00E11489"/>
    <w:rsid w:val="00E13712"/>
    <w:rsid w:val="00EB70B5"/>
    <w:rsid w:val="00EF33DB"/>
    <w:rsid w:val="00F10BB2"/>
    <w:rsid w:val="00F141D8"/>
    <w:rsid w:val="00F37D10"/>
    <w:rsid w:val="00F64516"/>
    <w:rsid w:val="00FA2809"/>
    <w:rsid w:val="00FB22B5"/>
    <w:rsid w:val="00FC7A38"/>
    <w:rsid w:val="00FD0F84"/>
    <w:rsid w:val="00FD4DBE"/>
    <w:rsid w:val="00FF5F3D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B880"/>
  <w15:chartTrackingRefBased/>
  <w15:docId w15:val="{612C5E6C-7C3A-4875-95A0-553E673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53269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53269A"/>
    <w:pPr>
      <w:spacing w:before="120" w:after="120"/>
    </w:pPr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52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64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RD</cp:lastModifiedBy>
  <cp:revision>7</cp:revision>
  <dcterms:created xsi:type="dcterms:W3CDTF">2021-03-13T10:17:00Z</dcterms:created>
  <dcterms:modified xsi:type="dcterms:W3CDTF">2023-09-04T06:24:00Z</dcterms:modified>
</cp:coreProperties>
</file>